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D786" w14:textId="302938C2" w:rsidR="00935564" w:rsidRPr="007C793C" w:rsidRDefault="00935564" w:rsidP="007C793C">
      <w:pPr>
        <w:tabs>
          <w:tab w:val="right" w:pos="3780"/>
          <w:tab w:val="left" w:pos="14040"/>
        </w:tabs>
        <w:spacing w:after="0"/>
        <w:ind w:left="180" w:right="180"/>
        <w:rPr>
          <w:sz w:val="24"/>
          <w:szCs w:val="24"/>
        </w:rPr>
        <w:sectPr w:rsidR="00935564" w:rsidRPr="007C793C" w:rsidSect="00935564">
          <w:pgSz w:w="15840" w:h="12240" w:orient="landscape"/>
          <w:pgMar w:top="720" w:right="720" w:bottom="720" w:left="720" w:header="720" w:footer="720" w:gutter="0"/>
          <w:pgBorders w:offsetFrom="page">
            <w:top w:val="thinThickMediumGap" w:sz="48" w:space="24" w:color="1F4E79" w:themeColor="accent1" w:themeShade="80"/>
            <w:left w:val="thinThickMediumGap" w:sz="48" w:space="24" w:color="1F4E79" w:themeColor="accent1" w:themeShade="80"/>
            <w:bottom w:val="thinThickMediumGap" w:sz="48" w:space="24" w:color="1F4E79" w:themeColor="accent1" w:themeShade="80"/>
            <w:right w:val="thinThickMediumGap" w:sz="48" w:space="24" w:color="1F4E79" w:themeColor="accent1" w:themeShade="80"/>
          </w:pgBorders>
          <w:cols w:num="3" w:space="720"/>
          <w:docGrid w:linePitch="360"/>
        </w:sectPr>
      </w:pPr>
      <w:r w:rsidRPr="00935564">
        <w:rPr>
          <w:noProof/>
          <w:sz w:val="16"/>
          <w:szCs w:val="16"/>
        </w:rPr>
        <w:br/>
      </w:r>
      <w:r w:rsidR="005B3C6E">
        <w:rPr>
          <w:noProof/>
        </w:rPr>
        <w:drawing>
          <wp:inline distT="0" distB="0" distL="0" distR="0" wp14:anchorId="678FBCEF" wp14:editId="6E9BC25C">
            <wp:extent cx="1911353" cy="54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_shadow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6" cy="54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4A1">
        <w:rPr>
          <w:noProof/>
        </w:rPr>
        <w:t xml:space="preserve">  </w:t>
      </w:r>
      <w:r>
        <w:rPr>
          <w:noProof/>
        </w:rPr>
        <w:br w:type="column"/>
      </w:r>
      <w:r w:rsidR="007C793C">
        <w:rPr>
          <w:noProof/>
        </w:rPr>
        <w:t xml:space="preserve">           </w:t>
      </w:r>
      <w:r w:rsidR="007C793C" w:rsidRPr="007C793C">
        <w:rPr>
          <w:noProof/>
        </w:rPr>
        <w:drawing>
          <wp:inline distT="0" distB="0" distL="0" distR="0" wp14:anchorId="6471A284" wp14:editId="7FA320AB">
            <wp:extent cx="1676400" cy="1047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column"/>
      </w:r>
      <w:r w:rsidRPr="00935564">
        <w:rPr>
          <w:noProof/>
          <w:sz w:val="16"/>
          <w:szCs w:val="16"/>
        </w:rPr>
        <w:br/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6C59A881" wp14:editId="5432B01F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PC South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8DEF7" w14:textId="2A659763" w:rsidR="000C1D9D" w:rsidRPr="001804A1" w:rsidRDefault="00103780" w:rsidP="007C793C">
      <w:pPr>
        <w:spacing w:after="0"/>
        <w:jc w:val="center"/>
        <w:rPr>
          <w:sz w:val="36"/>
          <w:szCs w:val="24"/>
        </w:rPr>
      </w:pPr>
      <w:r>
        <w:rPr>
          <w:sz w:val="36"/>
          <w:szCs w:val="24"/>
        </w:rPr>
        <w:t>Feed Chart</w:t>
      </w:r>
    </w:p>
    <w:p w14:paraId="5B285CF6" w14:textId="77777777" w:rsidR="007C793C" w:rsidRDefault="007C793C" w:rsidP="000C1D9D">
      <w:pPr>
        <w:spacing w:after="0"/>
        <w:rPr>
          <w:sz w:val="24"/>
          <w:szCs w:val="24"/>
        </w:rPr>
      </w:pPr>
    </w:p>
    <w:p w14:paraId="6354529C" w14:textId="77777777" w:rsidR="00103780" w:rsidRDefault="00103780" w:rsidP="000C1D9D">
      <w:pPr>
        <w:spacing w:after="0"/>
        <w:rPr>
          <w:sz w:val="24"/>
          <w:szCs w:val="24"/>
        </w:rPr>
      </w:pPr>
    </w:p>
    <w:p w14:paraId="5D43DCE3" w14:textId="77777777" w:rsidR="00103780" w:rsidRDefault="00103780" w:rsidP="00103780">
      <w:pPr>
        <w:spacing w:after="0"/>
        <w:ind w:firstLine="270"/>
        <w:rPr>
          <w:sz w:val="24"/>
          <w:szCs w:val="24"/>
          <w:u w:val="single"/>
        </w:rPr>
      </w:pPr>
      <w:r w:rsidRPr="00640C32">
        <w:rPr>
          <w:b/>
          <w:bCs/>
          <w:sz w:val="24"/>
          <w:szCs w:val="24"/>
        </w:rPr>
        <w:t>Mount’s Name: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40C32">
        <w:rPr>
          <w:sz w:val="24"/>
          <w:szCs w:val="24"/>
        </w:rPr>
        <w:t xml:space="preserve"> </w:t>
      </w:r>
      <w:r w:rsidR="00640C32" w:rsidRPr="00640C32">
        <w:rPr>
          <w:b/>
          <w:bCs/>
          <w:sz w:val="24"/>
          <w:szCs w:val="24"/>
        </w:rPr>
        <w:t>Stall #</w:t>
      </w:r>
      <w:r w:rsidR="00640C32">
        <w:rPr>
          <w:sz w:val="24"/>
          <w:szCs w:val="24"/>
        </w:rPr>
        <w:t xml:space="preserve"> </w:t>
      </w:r>
      <w:r w:rsidR="00640C32">
        <w:rPr>
          <w:sz w:val="24"/>
          <w:szCs w:val="24"/>
          <w:u w:val="single"/>
        </w:rPr>
        <w:tab/>
      </w:r>
      <w:r w:rsidR="00640C32">
        <w:rPr>
          <w:sz w:val="24"/>
          <w:szCs w:val="24"/>
          <w:u w:val="single"/>
        </w:rPr>
        <w:tab/>
      </w:r>
      <w:r w:rsidR="00640C32">
        <w:rPr>
          <w:sz w:val="24"/>
          <w:szCs w:val="24"/>
          <w:u w:val="single"/>
        </w:rPr>
        <w:tab/>
      </w:r>
      <w:r w:rsidR="00640C32">
        <w:rPr>
          <w:sz w:val="24"/>
          <w:szCs w:val="24"/>
          <w:u w:val="single"/>
        </w:rPr>
        <w:tab/>
      </w:r>
      <w:r w:rsidR="00640C32">
        <w:rPr>
          <w:sz w:val="24"/>
          <w:szCs w:val="24"/>
        </w:rPr>
        <w:t xml:space="preserve"> </w:t>
      </w:r>
      <w:r w:rsidR="00640C32" w:rsidRPr="00640C32">
        <w:rPr>
          <w:b/>
          <w:bCs/>
          <w:sz w:val="24"/>
          <w:szCs w:val="24"/>
        </w:rPr>
        <w:t>Team:</w:t>
      </w:r>
      <w:r w:rsidR="00640C32">
        <w:rPr>
          <w:sz w:val="24"/>
          <w:szCs w:val="24"/>
        </w:rPr>
        <w:t xml:space="preserve"> </w:t>
      </w:r>
      <w:r w:rsidR="00640C32">
        <w:rPr>
          <w:sz w:val="24"/>
          <w:szCs w:val="24"/>
          <w:u w:val="single"/>
        </w:rPr>
        <w:tab/>
      </w:r>
      <w:r w:rsidR="00640C32">
        <w:rPr>
          <w:sz w:val="24"/>
          <w:szCs w:val="24"/>
          <w:u w:val="single"/>
        </w:rPr>
        <w:tab/>
      </w:r>
      <w:r w:rsidR="00640C32">
        <w:rPr>
          <w:sz w:val="24"/>
          <w:szCs w:val="24"/>
          <w:u w:val="single"/>
        </w:rPr>
        <w:tab/>
      </w:r>
      <w:r w:rsidR="00640C32">
        <w:rPr>
          <w:sz w:val="24"/>
          <w:szCs w:val="24"/>
          <w:u w:val="single"/>
        </w:rPr>
        <w:tab/>
      </w:r>
      <w:r w:rsidR="00640C32">
        <w:rPr>
          <w:sz w:val="24"/>
          <w:szCs w:val="24"/>
          <w:u w:val="single"/>
        </w:rPr>
        <w:tab/>
      </w:r>
      <w:r w:rsidR="00640C32">
        <w:rPr>
          <w:sz w:val="24"/>
          <w:szCs w:val="24"/>
          <w:u w:val="single"/>
        </w:rPr>
        <w:tab/>
      </w:r>
      <w:r w:rsidR="00640C32">
        <w:rPr>
          <w:sz w:val="24"/>
          <w:szCs w:val="24"/>
          <w:u w:val="single"/>
        </w:rPr>
        <w:tab/>
      </w:r>
    </w:p>
    <w:p w14:paraId="14DD54DB" w14:textId="54BE7573" w:rsidR="00640C32" w:rsidRDefault="00640C32" w:rsidP="00640C32">
      <w:pPr>
        <w:spacing w:after="0"/>
        <w:ind w:firstLine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(if applicable)</w:t>
      </w:r>
    </w:p>
    <w:p w14:paraId="30B614BA" w14:textId="77777777" w:rsidR="00640C32" w:rsidRDefault="00640C32" w:rsidP="00103780">
      <w:pPr>
        <w:spacing w:after="0"/>
        <w:ind w:firstLine="270"/>
        <w:rPr>
          <w:sz w:val="24"/>
          <w:szCs w:val="24"/>
        </w:rPr>
      </w:pPr>
    </w:p>
    <w:p w14:paraId="579279F8" w14:textId="48D3DF5E" w:rsidR="00640C32" w:rsidRPr="00640C32" w:rsidRDefault="00640C32" w:rsidP="00103780">
      <w:pPr>
        <w:spacing w:after="0"/>
        <w:ind w:firstLine="270"/>
        <w:rPr>
          <w:sz w:val="24"/>
          <w:szCs w:val="24"/>
          <w:u w:val="single"/>
        </w:rPr>
        <w:sectPr w:rsidR="00640C32" w:rsidRPr="00640C32" w:rsidSect="00935564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thinThickMediumGap" w:sz="48" w:space="24" w:color="1F4E79" w:themeColor="accent1" w:themeShade="80"/>
            <w:left w:val="thinThickMediumGap" w:sz="48" w:space="24" w:color="1F4E79" w:themeColor="accent1" w:themeShade="80"/>
            <w:bottom w:val="thinThickMediumGap" w:sz="48" w:space="24" w:color="1F4E79" w:themeColor="accent1" w:themeShade="80"/>
            <w:right w:val="thinThickMediumGap" w:sz="48" w:space="24" w:color="1F4E79" w:themeColor="accent1" w:themeShade="80"/>
          </w:pgBorders>
          <w:cols w:space="720"/>
          <w:docGrid w:linePitch="360"/>
        </w:sectPr>
      </w:pPr>
      <w:r>
        <w:rPr>
          <w:sz w:val="24"/>
          <w:szCs w:val="24"/>
        </w:rPr>
        <w:t>Rid</w:t>
      </w:r>
      <w:r w:rsidRPr="00640C32">
        <w:rPr>
          <w:b/>
          <w:bCs/>
          <w:sz w:val="24"/>
          <w:szCs w:val="24"/>
        </w:rPr>
        <w:t xml:space="preserve">er’s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Phone</w:t>
      </w:r>
      <w:proofErr w:type="gramEnd"/>
      <w:r w:rsidRPr="00640C32">
        <w:rPr>
          <w:b/>
          <w:bCs/>
          <w:sz w:val="24"/>
          <w:szCs w:val="24"/>
        </w:rPr>
        <w:t xml:space="preserve"> #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F2C4564" w14:textId="74CF690E" w:rsidR="00103780" w:rsidRDefault="00640C32" w:rsidP="00640C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941E05" w14:textId="0D508D72" w:rsidR="00841738" w:rsidRDefault="00841738" w:rsidP="00585EBE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7"/>
        <w:tblW w:w="13780" w:type="dxa"/>
        <w:tblLook w:val="04A0" w:firstRow="1" w:lastRow="0" w:firstColumn="1" w:lastColumn="0" w:noHBand="0" w:noVBand="1"/>
      </w:tblPr>
      <w:tblGrid>
        <w:gridCol w:w="2756"/>
        <w:gridCol w:w="2756"/>
        <w:gridCol w:w="2756"/>
        <w:gridCol w:w="2756"/>
        <w:gridCol w:w="2756"/>
      </w:tblGrid>
      <w:tr w:rsidR="00103780" w14:paraId="3A5E2A7F" w14:textId="77777777" w:rsidTr="00640C32">
        <w:trPr>
          <w:trHeight w:val="264"/>
        </w:trPr>
        <w:tc>
          <w:tcPr>
            <w:tcW w:w="2756" w:type="dxa"/>
          </w:tcPr>
          <w:p w14:paraId="7EE42EB6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14:paraId="12E0F01C" w14:textId="1F46BC33" w:rsidR="00103780" w:rsidRDefault="00640C32" w:rsidP="0010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or PM</w:t>
            </w:r>
          </w:p>
        </w:tc>
        <w:tc>
          <w:tcPr>
            <w:tcW w:w="2756" w:type="dxa"/>
          </w:tcPr>
          <w:p w14:paraId="5A681C8A" w14:textId="68FDA782" w:rsidR="00103780" w:rsidRDefault="00640C32" w:rsidP="0010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or PM</w:t>
            </w:r>
          </w:p>
        </w:tc>
        <w:tc>
          <w:tcPr>
            <w:tcW w:w="2756" w:type="dxa"/>
          </w:tcPr>
          <w:p w14:paraId="671BC714" w14:textId="661011E6" w:rsidR="00103780" w:rsidRDefault="00640C32" w:rsidP="0010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or PM</w:t>
            </w:r>
          </w:p>
        </w:tc>
        <w:tc>
          <w:tcPr>
            <w:tcW w:w="2756" w:type="dxa"/>
          </w:tcPr>
          <w:p w14:paraId="2FB12827" w14:textId="118B7F12" w:rsidR="00103780" w:rsidRDefault="00640C32" w:rsidP="0010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or PM</w:t>
            </w:r>
          </w:p>
        </w:tc>
      </w:tr>
      <w:tr w:rsidR="00103780" w14:paraId="236AF278" w14:textId="77777777" w:rsidTr="00103780">
        <w:trPr>
          <w:trHeight w:val="813"/>
        </w:trPr>
        <w:tc>
          <w:tcPr>
            <w:tcW w:w="2756" w:type="dxa"/>
          </w:tcPr>
          <w:p w14:paraId="659E9BDA" w14:textId="77777777" w:rsidR="00103780" w:rsidRDefault="00640C32" w:rsidP="0010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Concentrates/Grain</w:t>
            </w:r>
          </w:p>
          <w:p w14:paraId="49912B2B" w14:textId="433AB43B" w:rsidR="00640C32" w:rsidRPr="00640C32" w:rsidRDefault="00640C32" w:rsidP="0010378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 scoop =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proofErr w:type="spellStart"/>
            <w:r w:rsidRPr="00640C32">
              <w:rPr>
                <w:sz w:val="24"/>
                <w:szCs w:val="24"/>
              </w:rPr>
              <w:t>lbs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</w:tcPr>
          <w:p w14:paraId="6131F313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14:paraId="544713AA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14:paraId="45CA52F3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14:paraId="7DDD0738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</w:tr>
      <w:tr w:rsidR="00103780" w14:paraId="5897F8D4" w14:textId="77777777" w:rsidTr="00640C32">
        <w:trPr>
          <w:trHeight w:val="813"/>
        </w:trPr>
        <w:tc>
          <w:tcPr>
            <w:tcW w:w="2756" w:type="dxa"/>
            <w:tcBorders>
              <w:bottom w:val="single" w:sz="4" w:space="0" w:color="auto"/>
            </w:tcBorders>
          </w:tcPr>
          <w:p w14:paraId="0D36048F" w14:textId="77777777" w:rsidR="00103780" w:rsidRDefault="00640C32" w:rsidP="0010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Roughage/Hay</w:t>
            </w:r>
          </w:p>
          <w:p w14:paraId="58E4BAA3" w14:textId="072D7102" w:rsidR="00640C32" w:rsidRPr="00640C32" w:rsidRDefault="00640C32" w:rsidP="0010378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 flake = 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proofErr w:type="spellStart"/>
            <w:r w:rsidRPr="00640C32">
              <w:rPr>
                <w:sz w:val="24"/>
                <w:szCs w:val="24"/>
              </w:rPr>
              <w:t>lbs</w:t>
            </w:r>
            <w:proofErr w:type="spellEnd"/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59D8DF46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6FFA5505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719CA3CA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214469B5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</w:tr>
      <w:tr w:rsidR="00103780" w14:paraId="1FA73765" w14:textId="77777777" w:rsidTr="00640C32">
        <w:trPr>
          <w:trHeight w:val="813"/>
        </w:trPr>
        <w:tc>
          <w:tcPr>
            <w:tcW w:w="2756" w:type="dxa"/>
            <w:tcBorders>
              <w:bottom w:val="single" w:sz="4" w:space="0" w:color="auto"/>
            </w:tcBorders>
          </w:tcPr>
          <w:p w14:paraId="5931C012" w14:textId="548F9999" w:rsidR="00103780" w:rsidRDefault="00640C32" w:rsidP="0010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Supplements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64A25152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4216AE60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7B2C6ED1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72A42EE0" w14:textId="77777777" w:rsidR="00103780" w:rsidRDefault="00103780" w:rsidP="00103780">
            <w:pPr>
              <w:jc w:val="center"/>
              <w:rPr>
                <w:sz w:val="24"/>
                <w:szCs w:val="24"/>
              </w:rPr>
            </w:pPr>
          </w:p>
        </w:tc>
      </w:tr>
      <w:tr w:rsidR="00640C32" w14:paraId="5A679394" w14:textId="77777777" w:rsidTr="00640C32">
        <w:trPr>
          <w:trHeight w:val="813"/>
        </w:trPr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A3470" w14:textId="54B8DCB6" w:rsidR="00640C32" w:rsidRDefault="00640C32" w:rsidP="0010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 of Salt</w:t>
            </w:r>
          </w:p>
        </w:tc>
        <w:tc>
          <w:tcPr>
            <w:tcW w:w="11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8F8A5" w14:textId="305CB413" w:rsidR="00640C32" w:rsidRDefault="00640C32" w:rsidP="00640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Block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    or      Loose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                                    In Feed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       or         Alone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640C32" w14:paraId="051E5895" w14:textId="77777777" w:rsidTr="00640C32">
        <w:trPr>
          <w:trHeight w:val="453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14:paraId="1A20822C" w14:textId="40650009" w:rsidR="00640C32" w:rsidRDefault="00640C32" w:rsidP="0010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14:paraId="6C2E8801" w14:textId="3BC0C441" w:rsidR="00640C32" w:rsidRDefault="00640C32" w:rsidP="0010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14:paraId="50248D24" w14:textId="074D342E" w:rsidR="00640C32" w:rsidRDefault="00640C32" w:rsidP="0010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Dosage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EADCD" w14:textId="6E659000" w:rsidR="00640C32" w:rsidRDefault="00640C32" w:rsidP="0010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Observed by HM Judge</w:t>
            </w:r>
          </w:p>
        </w:tc>
      </w:tr>
      <w:tr w:rsidR="00640C32" w14:paraId="19D65E29" w14:textId="77777777" w:rsidTr="00640C32">
        <w:trPr>
          <w:trHeight w:val="453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14:paraId="5CC726CE" w14:textId="77777777" w:rsidR="00640C32" w:rsidRDefault="00640C32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14:paraId="5F289BCE" w14:textId="77777777" w:rsidR="00640C32" w:rsidRDefault="00640C32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14:paraId="33EE080D" w14:textId="77777777" w:rsidR="00640C32" w:rsidRDefault="00640C32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B7A8DF" w14:textId="77777777" w:rsidR="00640C32" w:rsidRDefault="00640C32" w:rsidP="00103780">
            <w:pPr>
              <w:jc w:val="center"/>
              <w:rPr>
                <w:sz w:val="24"/>
                <w:szCs w:val="24"/>
              </w:rPr>
            </w:pPr>
          </w:p>
        </w:tc>
      </w:tr>
      <w:tr w:rsidR="00640C32" w14:paraId="27FD0FD9" w14:textId="77777777" w:rsidTr="00640C32">
        <w:trPr>
          <w:trHeight w:val="453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14:paraId="13A67216" w14:textId="77777777" w:rsidR="00640C32" w:rsidRDefault="00640C32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14:paraId="7373771A" w14:textId="77777777" w:rsidR="00640C32" w:rsidRDefault="00640C32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14:paraId="2FAD1ABB" w14:textId="77777777" w:rsidR="00640C32" w:rsidRDefault="00640C32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73C32" w14:textId="77777777" w:rsidR="00640C32" w:rsidRDefault="00640C32" w:rsidP="00103780">
            <w:pPr>
              <w:jc w:val="center"/>
              <w:rPr>
                <w:sz w:val="24"/>
                <w:szCs w:val="24"/>
              </w:rPr>
            </w:pPr>
          </w:p>
        </w:tc>
      </w:tr>
      <w:tr w:rsidR="00640C32" w14:paraId="19F18527" w14:textId="77777777" w:rsidTr="00B722CB">
        <w:trPr>
          <w:trHeight w:val="453"/>
        </w:trPr>
        <w:tc>
          <w:tcPr>
            <w:tcW w:w="2756" w:type="dxa"/>
            <w:tcBorders>
              <w:top w:val="single" w:sz="4" w:space="0" w:color="auto"/>
            </w:tcBorders>
          </w:tcPr>
          <w:p w14:paraId="6F60B818" w14:textId="77777777" w:rsidR="00640C32" w:rsidRDefault="00640C32" w:rsidP="00103780">
            <w:pPr>
              <w:jc w:val="center"/>
              <w:rPr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2756" w:type="dxa"/>
            <w:tcBorders>
              <w:top w:val="single" w:sz="4" w:space="0" w:color="auto"/>
            </w:tcBorders>
          </w:tcPr>
          <w:p w14:paraId="6C8372CB" w14:textId="77777777" w:rsidR="00640C32" w:rsidRDefault="00640C32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14:paraId="09D7BC2D" w14:textId="77777777" w:rsidR="00640C32" w:rsidRDefault="00640C32" w:rsidP="00103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top w:val="single" w:sz="4" w:space="0" w:color="auto"/>
            </w:tcBorders>
          </w:tcPr>
          <w:p w14:paraId="345AC983" w14:textId="77777777" w:rsidR="00640C32" w:rsidRDefault="00640C32" w:rsidP="001037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16BDE7" w14:textId="477FF719" w:rsidR="00841738" w:rsidRDefault="00841738" w:rsidP="00841738">
      <w:pPr>
        <w:spacing w:after="0"/>
        <w:rPr>
          <w:sz w:val="24"/>
          <w:szCs w:val="24"/>
        </w:rPr>
      </w:pPr>
    </w:p>
    <w:p w14:paraId="13374C0F" w14:textId="77777777" w:rsidR="00841738" w:rsidRDefault="00841738" w:rsidP="00841738">
      <w:pPr>
        <w:spacing w:after="0"/>
        <w:rPr>
          <w:sz w:val="24"/>
          <w:szCs w:val="24"/>
        </w:rPr>
      </w:pPr>
    </w:p>
    <w:p w14:paraId="0185EB23" w14:textId="099A3DB6" w:rsidR="00841738" w:rsidRDefault="00841738" w:rsidP="00841738">
      <w:pPr>
        <w:spacing w:after="0"/>
        <w:rPr>
          <w:sz w:val="24"/>
          <w:szCs w:val="24"/>
        </w:rPr>
      </w:pPr>
    </w:p>
    <w:p w14:paraId="7D3E3818" w14:textId="77777777" w:rsidR="00841738" w:rsidRDefault="00841738" w:rsidP="00841738">
      <w:pPr>
        <w:spacing w:after="0"/>
        <w:rPr>
          <w:sz w:val="24"/>
          <w:szCs w:val="24"/>
        </w:rPr>
      </w:pPr>
    </w:p>
    <w:sectPr w:rsidR="00841738" w:rsidSect="008719C1">
      <w:type w:val="continuous"/>
      <w:pgSz w:w="15840" w:h="12240" w:orient="landscape"/>
      <w:pgMar w:top="720" w:right="720" w:bottom="720" w:left="900" w:header="720" w:footer="720" w:gutter="0"/>
      <w:pgBorders w:offsetFrom="page">
        <w:top w:val="thinThickMediumGap" w:sz="48" w:space="24" w:color="1F4E79" w:themeColor="accent1" w:themeShade="80"/>
        <w:left w:val="thinThickMediumGap" w:sz="48" w:space="24" w:color="1F4E79" w:themeColor="accent1" w:themeShade="80"/>
        <w:bottom w:val="thinThickMediumGap" w:sz="48" w:space="24" w:color="1F4E79" w:themeColor="accent1" w:themeShade="80"/>
        <w:right w:val="thinThickMediumGap" w:sz="48" w:space="24" w:color="1F4E79" w:themeColor="accent1" w:themeShade="80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000C9"/>
    <w:multiLevelType w:val="multilevel"/>
    <w:tmpl w:val="9F4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45"/>
    <w:rsid w:val="00042D76"/>
    <w:rsid w:val="000C1D9D"/>
    <w:rsid w:val="00103780"/>
    <w:rsid w:val="0013725C"/>
    <w:rsid w:val="0014021A"/>
    <w:rsid w:val="00156FE5"/>
    <w:rsid w:val="001804A1"/>
    <w:rsid w:val="00234D3E"/>
    <w:rsid w:val="00276F4E"/>
    <w:rsid w:val="002B2225"/>
    <w:rsid w:val="002E57B1"/>
    <w:rsid w:val="00312DBA"/>
    <w:rsid w:val="00323112"/>
    <w:rsid w:val="00334293"/>
    <w:rsid w:val="004320A8"/>
    <w:rsid w:val="00482EEF"/>
    <w:rsid w:val="004F2540"/>
    <w:rsid w:val="00585EBE"/>
    <w:rsid w:val="005A7940"/>
    <w:rsid w:val="005B3C6E"/>
    <w:rsid w:val="00615077"/>
    <w:rsid w:val="00640C32"/>
    <w:rsid w:val="00700332"/>
    <w:rsid w:val="00792BFE"/>
    <w:rsid w:val="007C793C"/>
    <w:rsid w:val="00841738"/>
    <w:rsid w:val="008719C1"/>
    <w:rsid w:val="008819F6"/>
    <w:rsid w:val="00935564"/>
    <w:rsid w:val="00970A9F"/>
    <w:rsid w:val="00986516"/>
    <w:rsid w:val="00A47A4D"/>
    <w:rsid w:val="00AB62E8"/>
    <w:rsid w:val="00C65345"/>
    <w:rsid w:val="00CD3CEB"/>
    <w:rsid w:val="00D076D3"/>
    <w:rsid w:val="00E30509"/>
    <w:rsid w:val="00F64F87"/>
    <w:rsid w:val="00F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BCE1F"/>
  <w15:docId w15:val="{C55E5FB5-6B53-7044-A741-BFF05BC2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6FE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4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5A3BE-474B-3148-9CAF-BFD8BB67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Lane Tresan</dc:creator>
  <cp:keywords/>
  <dc:description/>
  <cp:lastModifiedBy>Adrienne Sipe</cp:lastModifiedBy>
  <cp:revision>3</cp:revision>
  <cp:lastPrinted>2017-10-22T11:17:00Z</cp:lastPrinted>
  <dcterms:created xsi:type="dcterms:W3CDTF">2020-02-23T14:42:00Z</dcterms:created>
  <dcterms:modified xsi:type="dcterms:W3CDTF">2020-02-23T14:53:00Z</dcterms:modified>
</cp:coreProperties>
</file>